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5" w:rsidRDefault="00851A75" w:rsidP="00851A75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51A75" w:rsidRDefault="00851A75" w:rsidP="00851A7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51A75" w:rsidRDefault="00851A75" w:rsidP="00851A7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851A75" w:rsidRDefault="00851A75" w:rsidP="00851A7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51A75" w:rsidRDefault="00851A75" w:rsidP="00851A75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851A75" w:rsidRDefault="00851A75" w:rsidP="00851A7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51A75" w:rsidRDefault="00851A75" w:rsidP="00851A7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2F7877">
        <w:rPr>
          <w:rFonts w:ascii="Times New Roman" w:eastAsia="Times New Roman" w:hAnsi="Times New Roman"/>
          <w:b/>
          <w:sz w:val="24"/>
          <w:szCs w:val="24"/>
          <w:lang w:eastAsia="ru-RU"/>
        </w:rPr>
        <w:t>26.12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.2019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="002F7877">
        <w:rPr>
          <w:rFonts w:ascii="Times New Roman" w:eastAsia="Times New Roman" w:hAnsi="Times New Roman"/>
          <w:b/>
          <w:sz w:val="24"/>
          <w:szCs w:val="24"/>
          <w:lang w:eastAsia="ru-RU"/>
        </w:rPr>
        <w:t>85</w:t>
      </w:r>
    </w:p>
    <w:p w:rsidR="00851A75" w:rsidRDefault="00851A75" w:rsidP="00851A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851A75" w:rsidRDefault="00851A75" w:rsidP="00851A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администрации Селосонского сельсовета </w:t>
      </w:r>
    </w:p>
    <w:p w:rsidR="00851A75" w:rsidRDefault="00851A75" w:rsidP="00851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16</w:t>
      </w:r>
      <w:r w:rsidRPr="008D041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1.2018 № 10</w:t>
      </w:r>
      <w:r w:rsidRPr="008D041F">
        <w:rPr>
          <w:rFonts w:ascii="Times New Roman" w:hAnsi="Times New Roman"/>
          <w:b/>
          <w:sz w:val="24"/>
          <w:szCs w:val="24"/>
        </w:rPr>
        <w:t xml:space="preserve"> «</w:t>
      </w: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</w:t>
      </w:r>
    </w:p>
    <w:p w:rsidR="00851A75" w:rsidRDefault="00851A75" w:rsidP="00851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положения о системе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лиц, </w:t>
      </w:r>
    </w:p>
    <w:p w:rsidR="00851A75" w:rsidRDefault="00851A75" w:rsidP="00851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>занимающих</w:t>
      </w:r>
      <w:proofErr w:type="gramEnd"/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отнесенные к </w:t>
      </w:r>
    </w:p>
    <w:p w:rsidR="00851A75" w:rsidRDefault="00851A75" w:rsidP="00851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должностям муниципальной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службы, </w:t>
      </w:r>
    </w:p>
    <w:p w:rsidR="00851A75" w:rsidRPr="00851A75" w:rsidRDefault="00851A75" w:rsidP="00851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>в органах местного самоуправления,</w:t>
      </w:r>
    </w:p>
    <w:p w:rsidR="00851A75" w:rsidRPr="00851A75" w:rsidRDefault="00851A75" w:rsidP="00851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обеспечивающих</w:t>
      </w:r>
      <w:proofErr w:type="gramEnd"/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пожарную безопасность</w:t>
      </w:r>
    </w:p>
    <w:p w:rsidR="00851A75" w:rsidRDefault="00851A75" w:rsidP="00851A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A75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51A75" w:rsidRDefault="00851A75" w:rsidP="00851A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1A75" w:rsidRDefault="00851A75" w:rsidP="00851A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8367A">
        <w:rPr>
          <w:rFonts w:ascii="Times New Roman" w:hAnsi="Times New Roman"/>
          <w:sz w:val="24"/>
          <w:szCs w:val="24"/>
        </w:rPr>
        <w:t xml:space="preserve">В связи с увеличением </w:t>
      </w:r>
      <w:r>
        <w:rPr>
          <w:rFonts w:ascii="Times New Roman" w:hAnsi="Times New Roman"/>
          <w:sz w:val="24"/>
          <w:szCs w:val="24"/>
        </w:rPr>
        <w:t xml:space="preserve">минимальной оплаты труда, администрация Селосонского сельсовета </w:t>
      </w:r>
    </w:p>
    <w:p w:rsidR="00851A75" w:rsidRDefault="00851A75" w:rsidP="00851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A75" w:rsidRDefault="00851A75" w:rsidP="0085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67A">
        <w:rPr>
          <w:rFonts w:ascii="Times New Roman" w:hAnsi="Times New Roman"/>
          <w:b/>
          <w:sz w:val="24"/>
          <w:szCs w:val="24"/>
        </w:rPr>
        <w:t>ПОСТАНОВЛЯЕТ:</w:t>
      </w:r>
    </w:p>
    <w:p w:rsidR="0052553F" w:rsidRDefault="0052553F" w:rsidP="0085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A75" w:rsidRDefault="00851A75" w:rsidP="00851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67A">
        <w:rPr>
          <w:rFonts w:ascii="Times New Roman" w:hAnsi="Times New Roman"/>
          <w:sz w:val="24"/>
          <w:szCs w:val="24"/>
        </w:rPr>
        <w:t xml:space="preserve">Внести изменение в постановление администрации </w:t>
      </w:r>
      <w:r>
        <w:rPr>
          <w:rFonts w:ascii="Times New Roman" w:hAnsi="Times New Roman"/>
          <w:sz w:val="24"/>
          <w:szCs w:val="24"/>
        </w:rPr>
        <w:t>Селосонского сельсовета от 16.01.2018 № 10</w:t>
      </w:r>
      <w:r w:rsidRPr="00B946D4">
        <w:rPr>
          <w:rFonts w:ascii="Times New Roman" w:hAnsi="Times New Roman"/>
          <w:sz w:val="24"/>
          <w:szCs w:val="24"/>
        </w:rPr>
        <w:t xml:space="preserve"> «</w:t>
      </w:r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системе оплаты труда лиц, занимающих </w:t>
      </w:r>
      <w:proofErr w:type="gramStart"/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proofErr w:type="gramEnd"/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отнесенные к должностям муниципальной службы, в органах местного самоуправления, обеспечивающих пожарную безопасность Селосонского сельсовета</w:t>
      </w:r>
      <w:r w:rsidRPr="006836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851A75" w:rsidRPr="00851A75" w:rsidRDefault="00851A75" w:rsidP="00851A75">
      <w:pPr>
        <w:spacing w:after="0" w:line="240" w:lineRule="auto"/>
        <w:rPr>
          <w:rFonts w:ascii="Times New Roman" w:eastAsia="Times New Roman" w:hAnsi="Times New Roman"/>
        </w:rPr>
      </w:pPr>
      <w:r w:rsidRPr="00851A75">
        <w:rPr>
          <w:rFonts w:ascii="Times New Roman" w:hAnsi="Times New Roman"/>
        </w:rPr>
        <w:t>1.Подпункт 2.2. пункта 2 Положения</w:t>
      </w:r>
      <w:r w:rsidRPr="00851A75">
        <w:rPr>
          <w:rFonts w:ascii="Times New Roman" w:eastAsia="Times New Roman" w:hAnsi="Times New Roman"/>
        </w:rPr>
        <w:t xml:space="preserve"> </w:t>
      </w:r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 xml:space="preserve"> о системе оплаты труда лиц, занимающих </w:t>
      </w:r>
      <w:proofErr w:type="gramStart"/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proofErr w:type="gramEnd"/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отнесенные к должностям муниципальной службы, в органах местного самоуправления, обеспечивающих пожарную безопасность Селосонского сельсовета</w:t>
      </w:r>
      <w:r w:rsidRPr="00851A75">
        <w:rPr>
          <w:rFonts w:ascii="Times New Roman" w:eastAsia="Times New Roman" w:hAnsi="Times New Roman"/>
        </w:rPr>
        <w:t xml:space="preserve"> изложить в следующей редакции:</w:t>
      </w:r>
    </w:p>
    <w:p w:rsidR="00851A75" w:rsidRDefault="00851A75" w:rsidP="00851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/>
          <w:sz w:val="24"/>
          <w:szCs w:val="24"/>
          <w:lang w:eastAsia="ru-RU"/>
        </w:rPr>
        <w:t>2.2. Работникам устанавливаются следующие размеры окладов (должностных окладов):</w:t>
      </w:r>
    </w:p>
    <w:p w:rsidR="0052553F" w:rsidRPr="00851A75" w:rsidRDefault="0052553F" w:rsidP="00851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435"/>
        <w:gridCol w:w="2520"/>
      </w:tblGrid>
      <w:tr w:rsidR="00851A75" w:rsidRPr="00851A75" w:rsidTr="00DA36E7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75" w:rsidRPr="00851A75" w:rsidRDefault="00851A75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75" w:rsidRPr="00851A75" w:rsidRDefault="00851A75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должности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75" w:rsidRPr="00851A75" w:rsidRDefault="00851A75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Оклад     </w:t>
            </w: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(должностной  </w:t>
            </w: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оклад), рублей </w:t>
            </w:r>
          </w:p>
        </w:tc>
      </w:tr>
      <w:tr w:rsidR="00610778" w:rsidRPr="00851A75" w:rsidTr="00DA36E7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Pr="00851A75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01.01.2020 г.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Pr="00851A75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A75" w:rsidRPr="00851A75" w:rsidTr="00DA36E7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75" w:rsidRPr="00851A75" w:rsidRDefault="00851A75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75" w:rsidRPr="00851A75" w:rsidRDefault="00851A75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Водитель пожарного автомобиля     ставка 0,5 %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75" w:rsidRPr="00851A75" w:rsidRDefault="00851A75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6598</w:t>
            </w: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10778" w:rsidRPr="00851A75" w:rsidTr="00DA36E7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Pr="00851A75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Pr="00851A75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01.10.2020 г.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0778" w:rsidRPr="00851A75" w:rsidTr="00DA36E7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Pr="00851A75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Pr="00851A75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A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Водитель пожарного автомобиля     ставка 0,5 %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78" w:rsidRDefault="00610778" w:rsidP="00851A75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6796,00</w:t>
            </w:r>
          </w:p>
        </w:tc>
      </w:tr>
    </w:tbl>
    <w:p w:rsidR="00851A75" w:rsidRPr="00851A75" w:rsidRDefault="00851A75" w:rsidP="00851A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A75" w:rsidRPr="00B946D4" w:rsidRDefault="00851A75" w:rsidP="00851A7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A75" w:rsidRDefault="00851A75" w:rsidP="00851A7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836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8367A">
        <w:rPr>
          <w:rFonts w:ascii="Times New Roman" w:hAnsi="Times New Roman"/>
          <w:sz w:val="24"/>
          <w:szCs w:val="24"/>
        </w:rPr>
        <w:t>. Настоящее постановление вступает в силу с  01.0</w:t>
      </w:r>
      <w:r>
        <w:rPr>
          <w:rFonts w:ascii="Times New Roman" w:hAnsi="Times New Roman"/>
          <w:sz w:val="24"/>
          <w:szCs w:val="24"/>
        </w:rPr>
        <w:t>1.2020 г.</w:t>
      </w:r>
      <w:bookmarkStart w:id="0" w:name="_GoBack"/>
      <w:bookmarkEnd w:id="0"/>
    </w:p>
    <w:p w:rsidR="00851A75" w:rsidRDefault="00851A75" w:rsidP="00851A75">
      <w:pPr>
        <w:rPr>
          <w:rFonts w:ascii="Times New Roman" w:hAnsi="Times New Roman"/>
          <w:sz w:val="24"/>
          <w:szCs w:val="24"/>
        </w:rPr>
      </w:pPr>
    </w:p>
    <w:p w:rsidR="00851A75" w:rsidRPr="0068367A" w:rsidRDefault="00851A75" w:rsidP="00851A7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D6646E" w:rsidRDefault="00D6646E"/>
    <w:sectPr w:rsidR="00D6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55"/>
    <w:rsid w:val="002F7877"/>
    <w:rsid w:val="00333555"/>
    <w:rsid w:val="0052553F"/>
    <w:rsid w:val="00610778"/>
    <w:rsid w:val="00851A75"/>
    <w:rsid w:val="00D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1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1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2020-01-10T01:48:00Z</cp:lastPrinted>
  <dcterms:created xsi:type="dcterms:W3CDTF">2019-12-19T03:21:00Z</dcterms:created>
  <dcterms:modified xsi:type="dcterms:W3CDTF">2020-01-10T01:48:00Z</dcterms:modified>
</cp:coreProperties>
</file>